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D83" w:rsidRDefault="000C2B1C">
      <w:r>
        <w:t>Problema 44</w:t>
      </w:r>
    </w:p>
    <w:p w:rsidR="000C2B1C" w:rsidRDefault="000C2B1C">
      <w:r>
        <w:t>Sa se afiseze</w:t>
      </w:r>
    </w:p>
    <w:p w:rsidR="000C2B1C" w:rsidRDefault="000C2B1C">
      <w:r>
        <w:t>1</w:t>
      </w:r>
    </w:p>
    <w:p w:rsidR="000C2B1C" w:rsidRDefault="000C2B1C">
      <w:r>
        <w:t>12</w:t>
      </w:r>
    </w:p>
    <w:p w:rsidR="000C2B1C" w:rsidRDefault="000C2B1C">
      <w:r>
        <w:t>123</w:t>
      </w:r>
    </w:p>
    <w:p w:rsidR="000C2B1C" w:rsidRDefault="000C2B1C">
      <w:r>
        <w:t>……</w:t>
      </w:r>
    </w:p>
    <w:p w:rsidR="000C2B1C" w:rsidRDefault="000C2B1C">
      <w:r>
        <w:t>123……n, unde n se citeste de la tastatura</w:t>
      </w:r>
    </w:p>
    <w:p w:rsidR="000C2B1C" w:rsidRDefault="000838EA">
      <w:r>
        <w:rPr>
          <w:noProof/>
          <w:lang w:eastAsia="ro-RO"/>
        </w:rPr>
        <w:pict>
          <v:roundrect id="_x0000_s1026" style="position:absolute;margin-left:-.25pt;margin-top:6.5pt;width:89.3pt;height:30.5pt;z-index:251658240" arcsize="10923f">
            <v:textbox>
              <w:txbxContent>
                <w:p w:rsidR="000C2B1C" w:rsidRDefault="000C2B1C" w:rsidP="000C2B1C">
                  <w:pPr>
                    <w:jc w:val="center"/>
                  </w:pPr>
                  <w:r>
                    <w:t>Start</w:t>
                  </w:r>
                </w:p>
              </w:txbxContent>
            </v:textbox>
          </v:roundrect>
        </w:pict>
      </w:r>
    </w:p>
    <w:p w:rsidR="000C2B1C" w:rsidRDefault="000838EA"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1.3pt;margin-top:11.55pt;width:0;height:23.5pt;z-index:251659264" o:connectortype="straight">
            <v:stroke endarrow="block"/>
          </v:shape>
        </w:pict>
      </w:r>
    </w:p>
    <w:p w:rsidR="000C2B1C" w:rsidRDefault="000838EA">
      <w:r>
        <w:rPr>
          <w:noProof/>
          <w:lang w:eastAsia="ro-RO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8" type="#_x0000_t7" style="position:absolute;margin-left:-.25pt;margin-top:9.6pt;width:92.8pt;height:40.85pt;z-index:251660288">
            <v:textbox>
              <w:txbxContent>
                <w:p w:rsidR="000C2B1C" w:rsidRDefault="000C2B1C">
                  <w:r>
                    <w:t>Citeste n</w:t>
                  </w:r>
                </w:p>
                <w:p w:rsidR="000C2B1C" w:rsidRDefault="000C2B1C"/>
              </w:txbxContent>
            </v:textbox>
          </v:shape>
        </w:pict>
      </w:r>
    </w:p>
    <w:p w:rsidR="000C2B1C" w:rsidRDefault="000838EA">
      <w:r>
        <w:rPr>
          <w:noProof/>
          <w:lang w:eastAsia="ro-RO"/>
        </w:rPr>
        <w:pict>
          <v:shape id="_x0000_s1031" type="#_x0000_t32" style="position:absolute;margin-left:37.15pt;margin-top:86.65pt;width:0;height:38.8pt;z-index:251663360" o:connectortype="straight">
            <v:stroke endarrow="block"/>
          </v:shape>
        </w:pict>
      </w:r>
      <w:r>
        <w:rPr>
          <w:noProof/>
          <w:lang w:eastAsia="ro-RO"/>
        </w:rPr>
        <w:pict>
          <v:rect id="_x0000_s1030" style="position:absolute;margin-left:3.25pt;margin-top:56.9pt;width:81.65pt;height:29.75pt;z-index:251662336">
            <v:textbox>
              <w:txbxContent>
                <w:p w:rsidR="000C2B1C" w:rsidRDefault="00214703">
                  <w:r>
                    <w:t>i=1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shape id="_x0000_s1029" type="#_x0000_t32" style="position:absolute;margin-left:37.15pt;margin-top:25.05pt;width:0;height:31.85pt;z-index:251661312" o:connectortype="straight">
            <v:stroke endarrow="block"/>
          </v:shape>
        </w:pict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  <w:r w:rsidR="00A57DCD">
        <w:tab/>
      </w:r>
    </w:p>
    <w:p w:rsidR="00A57DCD" w:rsidRDefault="00214703">
      <w:r>
        <w:rPr>
          <w:noProof/>
          <w:lang w:eastAsia="ro-RO"/>
        </w:rPr>
        <w:pict>
          <v:shape id="_x0000_s1048" type="#_x0000_t32" style="position:absolute;margin-left:37.15pt;margin-top:5.5pt;width:96.9pt;height:0;flip:x;z-index:251678720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7" type="#_x0000_t32" style="position:absolute;margin-left:134.05pt;margin-top:5.5pt;width:0;height:145.35pt;flip:y;z-index:251677696" o:connectortype="straight"/>
        </w:pict>
      </w:r>
      <w:r>
        <w:rPr>
          <w:noProof/>
          <w:lang w:eastAsia="ro-RO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8" type="#_x0000_t4" style="position:absolute;margin-left:6.7pt;margin-top:18.65pt;width:62.25pt;height:56.05pt;z-index:251669504">
            <v:textbox>
              <w:txbxContent>
                <w:p w:rsidR="00214703" w:rsidRDefault="00214703">
                  <w:r>
                    <w:t>i&lt;=n</w:t>
                  </w:r>
                </w:p>
              </w:txbxContent>
            </v:textbox>
          </v:shape>
        </w:pict>
      </w:r>
    </w:p>
    <w:p w:rsidR="00A57DCD" w:rsidRDefault="00214703">
      <w:r>
        <w:rPr>
          <w:noProof/>
          <w:lang w:eastAsia="ro-RO"/>
        </w:rPr>
        <w:pict>
          <v:shape id="_x0000_s1040" type="#_x0000_t32" style="position:absolute;margin-left:-18.95pt;margin-top:20.2pt;width:0;height:129.45pt;z-index:251671552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3" type="#_x0000_t32" style="position:absolute;margin-left:92.55pt;margin-top:20.2pt;width:0;height:36.7pt;z-index:251673600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2" type="#_x0000_t32" style="position:absolute;margin-left:68.95pt;margin-top:20.2pt;width:23.6pt;height:0;z-index:251672576" o:connectortype="straight"/>
        </w:pict>
      </w:r>
      <w:r>
        <w:rPr>
          <w:noProof/>
          <w:lang w:eastAsia="ro-RO"/>
        </w:rPr>
        <w:pict>
          <v:shape id="_x0000_s1039" type="#_x0000_t32" style="position:absolute;margin-left:-18.95pt;margin-top:20.2pt;width:25.65pt;height:0;flip:x;z-index:251670528" o:connectortype="straight"/>
        </w:pict>
      </w:r>
    </w:p>
    <w:p w:rsidR="00A57DCD" w:rsidRDefault="00A57DCD"/>
    <w:p w:rsidR="00A57DCD" w:rsidRDefault="00214703">
      <w:r>
        <w:rPr>
          <w:noProof/>
          <w:lang w:eastAsia="ro-RO"/>
        </w:rPr>
        <w:pict>
          <v:rect id="_x0000_s1044" style="position:absolute;margin-left:57.25pt;margin-top:6pt;width:64.35pt;height:47.75pt;z-index:251674624">
            <v:textbox>
              <w:txbxContent>
                <w:p w:rsidR="00214703" w:rsidRDefault="00214703">
                  <w:r>
                    <w:t>s=s*10+i</w:t>
                  </w:r>
                </w:p>
                <w:p w:rsidR="00214703" w:rsidRDefault="00214703">
                  <w:r>
                    <w:t>i=i+1</w:t>
                  </w:r>
                </w:p>
              </w:txbxContent>
            </v:textbox>
          </v:rect>
        </w:pict>
      </w:r>
    </w:p>
    <w:p w:rsidR="00A57DCD" w:rsidRDefault="00A57DCD"/>
    <w:p w:rsidR="00A57DCD" w:rsidRDefault="00214703">
      <w:r>
        <w:rPr>
          <w:noProof/>
          <w:lang w:eastAsia="ro-RO"/>
        </w:rPr>
        <w:pict>
          <v:shape id="_x0000_s1046" type="#_x0000_t32" style="position:absolute;margin-left:89.05pt;margin-top:23.6pt;width:45pt;height:0;z-index:251676672" o:connectortype="straight"/>
        </w:pict>
      </w:r>
      <w:r>
        <w:rPr>
          <w:noProof/>
          <w:lang w:eastAsia="ro-RO"/>
        </w:rPr>
        <w:pict>
          <v:shape id="_x0000_s1045" type="#_x0000_t32" style="position:absolute;margin-left:89.05pt;margin-top:2.85pt;width:0;height:20.75pt;z-index:251675648" o:connectortype="straight"/>
        </w:pict>
      </w:r>
    </w:p>
    <w:p w:rsidR="00A57DCD" w:rsidRDefault="00214703">
      <w:r>
        <w:rPr>
          <w:noProof/>
          <w:lang w:eastAsia="ro-RO"/>
        </w:rPr>
        <w:pict>
          <v:shape id="_x0000_s1034" type="#_x0000_t7" style="position:absolute;margin-left:-50.1pt;margin-top:22.45pt;width:69.2pt;height:40.15pt;z-index:251666432">
            <v:textbox>
              <w:txbxContent>
                <w:p w:rsidR="000C2B1C" w:rsidRDefault="000C2B1C">
                  <w:r>
                    <w:t>Scrie s</w:t>
                  </w:r>
                </w:p>
              </w:txbxContent>
            </v:textbox>
          </v:shape>
        </w:pict>
      </w:r>
    </w:p>
    <w:p w:rsidR="00A57DCD" w:rsidRDefault="00A57DCD"/>
    <w:p w:rsidR="00A57DCD" w:rsidRDefault="00214703">
      <w:r>
        <w:rPr>
          <w:noProof/>
          <w:lang w:eastAsia="ro-RO"/>
        </w:rPr>
        <w:pict>
          <v:shape id="_x0000_s1036" type="#_x0000_t32" style="position:absolute;margin-left:-18.95pt;margin-top:11.7pt;width:0;height:28.4pt;z-index:251668480" o:connectortype="straight">
            <v:stroke endarrow="block"/>
          </v:shape>
        </w:pict>
      </w:r>
    </w:p>
    <w:p w:rsidR="00A57DCD" w:rsidRDefault="00214703">
      <w:r>
        <w:rPr>
          <w:noProof/>
          <w:lang w:eastAsia="ro-RO"/>
        </w:rPr>
        <w:pict>
          <v:roundrect id="_x0000_s1035" style="position:absolute;margin-left:-45.9pt;margin-top:14.65pt;width:52.6pt;height:29.75pt;z-index:251667456" arcsize="10923f">
            <v:textbox>
              <w:txbxContent>
                <w:p w:rsidR="00A57DCD" w:rsidRDefault="00A57DCD">
                  <w:r>
                    <w:t>Stop</w:t>
                  </w:r>
                </w:p>
              </w:txbxContent>
            </v:textbox>
          </v:roundrect>
        </w:pict>
      </w:r>
    </w:p>
    <w:p w:rsidR="00A57DCD" w:rsidRDefault="00A57DCD"/>
    <w:p w:rsidR="00A57DCD" w:rsidRDefault="00A57DCD"/>
    <w:p w:rsidR="00A57DCD" w:rsidRDefault="00A57DCD"/>
    <w:p w:rsidR="00A57DCD" w:rsidRDefault="00A57DCD"/>
    <w:p w:rsidR="00A57DCD" w:rsidRDefault="00A57DCD"/>
    <w:p w:rsidR="00A57DCD" w:rsidRDefault="00A57DCD"/>
    <w:p w:rsidR="00A57DCD" w:rsidRDefault="00A57DCD"/>
    <w:p w:rsidR="00A57DCD" w:rsidRDefault="00A57DCD"/>
    <w:p w:rsidR="00A57DCD" w:rsidRDefault="00A57DCD"/>
    <w:p w:rsidR="00A57DCD" w:rsidRDefault="00A57DCD"/>
    <w:p w:rsidR="00A57DCD" w:rsidRDefault="00A57DCD"/>
    <w:p w:rsidR="00A57DCD" w:rsidRDefault="00A57DCD">
      <w:r>
        <w:t>#include &lt;iostream.h&gt;</w:t>
      </w:r>
    </w:p>
    <w:p w:rsidR="00A57DCD" w:rsidRDefault="00A57DCD">
      <w:r>
        <w:t>Void main()</w:t>
      </w:r>
    </w:p>
    <w:p w:rsidR="00A57DCD" w:rsidRDefault="00A57DCD">
      <w:r>
        <w:t>{ int n,s,i;</w:t>
      </w:r>
    </w:p>
    <w:p w:rsidR="00A57DCD" w:rsidRDefault="00A57DCD">
      <w:r>
        <w:t>cin&gt;&gt;n;</w:t>
      </w:r>
    </w:p>
    <w:p w:rsidR="00A57DCD" w:rsidRDefault="00A57DCD">
      <w:r>
        <w:t>s=0;</w:t>
      </w:r>
    </w:p>
    <w:p w:rsidR="00A57DCD" w:rsidRDefault="00A57DCD">
      <w:r>
        <w:t>for (i=1;i&lt;=n;i++)</w:t>
      </w:r>
    </w:p>
    <w:p w:rsidR="00A57DCD" w:rsidRDefault="00A57DCD">
      <w:r>
        <w:t>{s=s*10+i;</w:t>
      </w:r>
    </w:p>
    <w:p w:rsidR="00A57DCD" w:rsidRDefault="00A57DCD">
      <w:r>
        <w:t>Cout&lt;&lt;s&lt;&lt;endl;}</w:t>
      </w:r>
    </w:p>
    <w:p w:rsidR="00A57DCD" w:rsidRPr="00A57DCD" w:rsidRDefault="00A57DCD">
      <w:r>
        <w:t>}</w:t>
      </w:r>
    </w:p>
    <w:sectPr w:rsidR="00A57DCD" w:rsidRPr="00A57DCD" w:rsidSect="000C2B1C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0C2B1C"/>
    <w:rsid w:val="000838EA"/>
    <w:rsid w:val="000C2B1C"/>
    <w:rsid w:val="00214703"/>
    <w:rsid w:val="00590E4E"/>
    <w:rsid w:val="006B5D83"/>
    <w:rsid w:val="00944F89"/>
    <w:rsid w:val="00A5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7"/>
        <o:r id="V:Rule7" type="connector" idref="#_x0000_s1031"/>
        <o:r id="V:Rule8" type="connector" idref="#_x0000_s1029"/>
        <o:r id="V:Rule9" type="connector" idref="#_x0000_s1036"/>
        <o:r id="V:Rule12" type="connector" idref="#_x0000_s1039"/>
        <o:r id="V:Rule14" type="connector" idref="#_x0000_s1040"/>
        <o:r id="V:Rule18" type="connector" idref="#_x0000_s1042"/>
        <o:r id="V:Rule20" type="connector" idref="#_x0000_s1043"/>
        <o:r id="V:Rule22" type="connector" idref="#_x0000_s1045"/>
        <o:r id="V:Rule24" type="connector" idref="#_x0000_s1046"/>
        <o:r id="V:Rule26" type="connector" idref="#_x0000_s1047"/>
        <o:r id="V:Rule28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Evoras</cp:lastModifiedBy>
  <cp:revision>3</cp:revision>
  <dcterms:created xsi:type="dcterms:W3CDTF">2012-03-12T14:03:00Z</dcterms:created>
  <dcterms:modified xsi:type="dcterms:W3CDTF">2012-03-16T06:57:00Z</dcterms:modified>
</cp:coreProperties>
</file>